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 </w:t>
      </w:r>
      <w:r w:rsidR="00991B61"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  <w:b/>
          <w:bCs/>
        </w:rPr>
        <w:t xml:space="preserve">PREHĽAD PRÍRASTKOV POTOMSTVA PODĽA PLEMIEN ZA </w:t>
      </w:r>
      <w:r w:rsidR="00991B61">
        <w:rPr>
          <w:rFonts w:ascii="Courier New" w:hAnsi="Courier New" w:cs="Courier New"/>
          <w:b/>
          <w:bCs/>
        </w:rPr>
        <w:t xml:space="preserve">ROK </w:t>
      </w:r>
      <w:r>
        <w:rPr>
          <w:rFonts w:ascii="Courier New" w:hAnsi="Courier New" w:cs="Courier New"/>
          <w:b/>
          <w:bCs/>
        </w:rPr>
        <w:t>2019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ZA CHOVY OVIEC S ČISTOKRVNOU PLEMENITBOU MÄSOVÉHO ZAMERANIA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ŠĽACHTITEĽSKÉ CHOVY</w:t>
      </w:r>
    </w:p>
    <w:p w:rsidR="00834212" w:rsidRDefault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rect id="_x0000_s1041" style="position:absolute;margin-left:8.1pt;margin-top:5pt;width:658.8pt;height:50pt;z-index:251664384" o:allowincell="f" filled="f"/>
        </w:pict>
      </w:r>
      <w:r>
        <w:rPr>
          <w:noProof/>
        </w:rPr>
        <w:pict>
          <v:line id="_x0000_s1026" style="position:absolute;z-index:251649024" from="256.5pt,5pt" to="256.55pt,55pt" o:allowincell="f"/>
        </w:pict>
      </w:r>
      <w:r>
        <w:rPr>
          <w:noProof/>
        </w:rPr>
        <w:pict>
          <v:line id="_x0000_s1027" style="position:absolute;z-index:251650048" from="359.1pt,5pt" to="359.15pt,55pt" o:allowincell="f"/>
        </w:pict>
      </w:r>
      <w:r>
        <w:rPr>
          <w:noProof/>
        </w:rPr>
        <w:pict>
          <v:line id="_x0000_s1028" style="position:absolute;z-index:251651072" from="461.7pt,5pt" to="461.75pt,55pt" o:allowincell="f"/>
        </w:pict>
      </w:r>
      <w:r>
        <w:rPr>
          <w:noProof/>
        </w:rPr>
        <w:pict>
          <v:line id="_x0000_s1029" style="position:absolute;z-index:251652096" from="564.3pt,5pt" to="564.35pt,55pt" o:allowincell="f"/>
        </w:pict>
      </w:r>
      <w:r w:rsidR="00200723">
        <w:rPr>
          <w:rFonts w:ascii="Courier New" w:hAnsi="Courier New" w:cs="Courier New"/>
          <w:sz w:val="18"/>
          <w:szCs w:val="18"/>
        </w:rPr>
        <w:t xml:space="preserve"> </w: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834212" w:rsidRDefault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line id="_x0000_s1030" style="position:absolute;flip:x;z-index:251653120" from="256.5pt,5pt" to="666.9pt,5.05pt" o:allowincell="f"/>
        </w:pic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MERINO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806 098 005   AGRODRUŽSTVO TURŇA                    9      7        34.6   29.4          85     87         364    303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9      7        34.6   29.4          85     87         364    303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ROMNEY MARSH(KENT)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607 009 001   </w:t>
      </w:r>
      <w:proofErr w:type="spellStart"/>
      <w:r>
        <w:rPr>
          <w:rFonts w:ascii="Courier New" w:hAnsi="Courier New" w:cs="Courier New"/>
          <w:sz w:val="18"/>
          <w:szCs w:val="18"/>
        </w:rPr>
        <w:t>Golčiter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Ľubomír                      5     10        36.2   31.4          93     90         356    312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713 534 006   AGRO MERNÍK s.r.o.                    2      4        24.6   19.1         120    113         171    134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7     14        32.9   27.9         101     97         303    261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ASKÁNSKE MERINO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607 823 905   </w:t>
      </w:r>
      <w:proofErr w:type="spellStart"/>
      <w:r>
        <w:rPr>
          <w:rFonts w:ascii="Courier New" w:hAnsi="Courier New" w:cs="Courier New"/>
          <w:sz w:val="18"/>
          <w:szCs w:val="18"/>
        </w:rPr>
        <w:t>Vetagro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Antalík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5     11        27.9   26.5         109    114         222    200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5     11        27.9   26.5         109    114         222    200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NEMECKÁ ČIERNOHLAVÁ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604 704 103   AGROSEV, s.r.o. Detva                15     21        32.6   29.6         115    115         250    226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15     21        32.6   29.6         115    115         250    226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ILE DE FRANCE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609 701 044   KEĽO A SYNOVIA s.r.o.                20     20        40.3   38.6         107    107         344    334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606 708 201   </w:t>
      </w:r>
      <w:proofErr w:type="spellStart"/>
      <w:r>
        <w:rPr>
          <w:rFonts w:ascii="Courier New" w:hAnsi="Courier New" w:cs="Courier New"/>
          <w:sz w:val="18"/>
          <w:szCs w:val="18"/>
        </w:rPr>
        <w:t>Ing.Šándor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J. </w:t>
      </w:r>
      <w:proofErr w:type="spellStart"/>
      <w:r>
        <w:rPr>
          <w:rFonts w:ascii="Courier New" w:hAnsi="Courier New" w:cs="Courier New"/>
          <w:sz w:val="18"/>
          <w:szCs w:val="18"/>
        </w:rPr>
        <w:t>Agrofarma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Pleš          7      9        36.4   31.7         102    110         337    265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403 371 039   VPP </w:t>
      </w:r>
      <w:proofErr w:type="spellStart"/>
      <w:r>
        <w:rPr>
          <w:rFonts w:ascii="Courier New" w:hAnsi="Courier New" w:cs="Courier New"/>
          <w:sz w:val="18"/>
          <w:szCs w:val="18"/>
        </w:rPr>
        <w:t>SPU,s.r.o.,Kolíňany</w:t>
      </w:r>
      <w:proofErr w:type="spellEnd"/>
      <w:r>
        <w:rPr>
          <w:rFonts w:ascii="Courier New" w:hAnsi="Courier New" w:cs="Courier New"/>
          <w:sz w:val="18"/>
          <w:szCs w:val="18"/>
        </w:rPr>
        <w:t>-Žirany       14     46        33.5   29.8         116    108         261    248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41     75        37.3   32.4         109    108         314    273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SUFFOLK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609 302 014   Ing. Pavol </w:t>
      </w:r>
      <w:proofErr w:type="spellStart"/>
      <w:r>
        <w:rPr>
          <w:rFonts w:ascii="Courier New" w:hAnsi="Courier New" w:cs="Courier New"/>
          <w:sz w:val="18"/>
          <w:szCs w:val="18"/>
        </w:rPr>
        <w:t>Gonda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SHR               39     44        44.5   38.2         106    104         391    337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610 135 001   AGROVAR s.r.o.                       14     10        37.0   35.8         107    108         315    300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711 711 125   AGRIFARM BS </w:t>
      </w:r>
      <w:proofErr w:type="spellStart"/>
      <w:r>
        <w:rPr>
          <w:rFonts w:ascii="Courier New" w:hAnsi="Courier New" w:cs="Courier New"/>
          <w:sz w:val="18"/>
          <w:szCs w:val="18"/>
        </w:rPr>
        <w:t>spol.s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r.o.Driečna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0     15         0.0   32.3           0    106           0    276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403 371 200   VPP </w:t>
      </w:r>
      <w:proofErr w:type="spellStart"/>
      <w:r>
        <w:rPr>
          <w:rFonts w:ascii="Courier New" w:hAnsi="Courier New" w:cs="Courier New"/>
          <w:sz w:val="18"/>
          <w:szCs w:val="18"/>
        </w:rPr>
        <w:t>SPU,s.r.o.,Kolíňany</w:t>
      </w:r>
      <w:proofErr w:type="spellEnd"/>
      <w:r>
        <w:rPr>
          <w:rFonts w:ascii="Courier New" w:hAnsi="Courier New" w:cs="Courier New"/>
          <w:sz w:val="18"/>
          <w:szCs w:val="18"/>
        </w:rPr>
        <w:t>-Žirany        7      6        34.8   31.7         102    104         304    272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603 215 003   </w:t>
      </w:r>
      <w:proofErr w:type="spellStart"/>
      <w:r>
        <w:rPr>
          <w:rFonts w:ascii="Courier New" w:hAnsi="Courier New" w:cs="Courier New"/>
          <w:sz w:val="18"/>
          <w:szCs w:val="18"/>
        </w:rPr>
        <w:t>Adamek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Milan                          0      3         0.0   29.2           0    111           0    235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60     78        41.6   35.9         106    105         363    312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CHAROLLAIS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609 023 041   Štefan </w:t>
      </w:r>
      <w:proofErr w:type="spellStart"/>
      <w:r>
        <w:rPr>
          <w:rFonts w:ascii="Courier New" w:hAnsi="Courier New" w:cs="Courier New"/>
          <w:sz w:val="18"/>
          <w:szCs w:val="18"/>
        </w:rPr>
        <w:t>Csank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SHR                      9      0        45.0    0.0         108      0         380      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505 700 031   </w:t>
      </w:r>
      <w:proofErr w:type="spellStart"/>
      <w:r>
        <w:rPr>
          <w:rFonts w:ascii="Courier New" w:hAnsi="Courier New" w:cs="Courier New"/>
          <w:sz w:val="18"/>
          <w:szCs w:val="18"/>
        </w:rPr>
        <w:t>Agro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>
        <w:rPr>
          <w:rFonts w:ascii="Courier New" w:hAnsi="Courier New" w:cs="Courier New"/>
          <w:sz w:val="18"/>
          <w:szCs w:val="18"/>
        </w:rPr>
        <w:t>Racio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sz w:val="18"/>
          <w:szCs w:val="18"/>
        </w:rPr>
        <w:t>.                   0      5         0.0   32.0           0    102           0    282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9      5        45.0   32.0         108    102         380    282</w:t>
      </w:r>
    </w:p>
    <w:p w:rsidR="00991B61" w:rsidRDefault="00200723" w:rsidP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 w:rsidR="00991B61">
        <w:rPr>
          <w:rFonts w:ascii="Courier New" w:hAnsi="Courier New" w:cs="Courier New"/>
        </w:rPr>
        <w:lastRenderedPageBreak/>
        <w:t xml:space="preserve">             </w:t>
      </w:r>
      <w:r w:rsidR="00991B61">
        <w:rPr>
          <w:rFonts w:ascii="Courier New" w:hAnsi="Courier New" w:cs="Courier New"/>
          <w:b/>
          <w:bCs/>
        </w:rPr>
        <w:t>PREHĽAD PRÍRASTKOV POTOMSTVA PODĽA PLEMIEN ZA ROK 2019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ZA CHOVY OVIEC S ČISTOKRVNOU PLEMENITBOU MÄSOVÉHO ZAMERANIA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ŠĽACHTITEĽSKÉ CHOVY</w:t>
      </w:r>
    </w:p>
    <w:p w:rsidR="00834212" w:rsidRDefault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rect id="_x0000_s1042" style="position:absolute;margin-left:8.1pt;margin-top:5pt;width:658.8pt;height:50pt;z-index:251665408" o:allowincell="f" filled="f"/>
        </w:pict>
      </w:r>
      <w:r>
        <w:rPr>
          <w:noProof/>
        </w:rPr>
        <w:pict>
          <v:line id="_x0000_s1031" style="position:absolute;z-index:251654144" from="256.5pt,5pt" to="256.55pt,55pt" o:allowincell="f"/>
        </w:pict>
      </w:r>
      <w:r>
        <w:rPr>
          <w:noProof/>
        </w:rPr>
        <w:pict>
          <v:line id="_x0000_s1032" style="position:absolute;z-index:251655168" from="359.1pt,5pt" to="359.15pt,55pt" o:allowincell="f"/>
        </w:pict>
      </w:r>
      <w:r>
        <w:rPr>
          <w:noProof/>
        </w:rPr>
        <w:pict>
          <v:line id="_x0000_s1033" style="position:absolute;z-index:251656192" from="461.7pt,5pt" to="461.75pt,55pt" o:allowincell="f"/>
        </w:pict>
      </w:r>
      <w:r>
        <w:rPr>
          <w:noProof/>
        </w:rPr>
        <w:pict>
          <v:line id="_x0000_s1034" style="position:absolute;z-index:251657216" from="564.3pt,5pt" to="564.35pt,55pt" o:allowincell="f"/>
        </w:pict>
      </w:r>
      <w:r w:rsidR="00200723">
        <w:rPr>
          <w:rFonts w:ascii="Courier New" w:hAnsi="Courier New" w:cs="Courier New"/>
          <w:sz w:val="18"/>
          <w:szCs w:val="18"/>
        </w:rPr>
        <w:t xml:space="preserve"> </w: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834212" w:rsidRDefault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line id="_x0000_s1035" style="position:absolute;flip:x;z-index:251658240" from="256.5pt,5pt" to="666.9pt,5.05pt" o:allowincell="f"/>
        </w:pic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OXFORD DOWN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511 130 003   </w:t>
      </w:r>
      <w:proofErr w:type="spellStart"/>
      <w:r>
        <w:rPr>
          <w:rFonts w:ascii="Courier New" w:hAnsi="Courier New" w:cs="Courier New"/>
          <w:sz w:val="18"/>
          <w:szCs w:val="18"/>
        </w:rPr>
        <w:t>Agramil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FARM, </w:t>
      </w:r>
      <w:proofErr w:type="spellStart"/>
      <w:r>
        <w:rPr>
          <w:rFonts w:ascii="Courier New" w:hAnsi="Courier New" w:cs="Courier New"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sz w:val="18"/>
          <w:szCs w:val="18"/>
        </w:rPr>
        <w:t>.                3      9        20.3   14.2          95     95         170    110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3      9        20.3   14.2          95     95         170    110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BERRICHON DU CHER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609 701 043   KEĽO A SYNOVIA s.r.o.                20     20        32.2   31.0         107    109         267    253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20     20        32.2   31.0         107    109         267    253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TEXEL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601 135 006   Ľubomír </w:t>
      </w:r>
      <w:proofErr w:type="spellStart"/>
      <w:r>
        <w:rPr>
          <w:rFonts w:ascii="Courier New" w:hAnsi="Courier New" w:cs="Courier New"/>
          <w:sz w:val="18"/>
          <w:szCs w:val="18"/>
        </w:rPr>
        <w:t>Ferenčík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2     10        39.5   30.3         116    109         310    248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2     10        39.5   30.3         116    109         310    248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BLEU DU MAINE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609 701 046   KEĽO A SYNOVIA, s.r.o.               11      4        24.5   23.0         100    101         213    203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11      4        24.5   23.0         100    101         213    203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---------------------------------------------------------------------------------------------------------------------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Celkom za ŠCH                                     182    254        36.6   31.7         106    106         314    269</w:t>
      </w:r>
    </w:p>
    <w:p w:rsidR="00991B61" w:rsidRDefault="00200723" w:rsidP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 w:rsidR="00991B61">
        <w:rPr>
          <w:rFonts w:ascii="Courier New" w:hAnsi="Courier New" w:cs="Courier New"/>
        </w:rPr>
        <w:lastRenderedPageBreak/>
        <w:t xml:space="preserve">             </w:t>
      </w:r>
      <w:r w:rsidR="00991B61">
        <w:rPr>
          <w:rFonts w:ascii="Courier New" w:hAnsi="Courier New" w:cs="Courier New"/>
          <w:b/>
          <w:bCs/>
        </w:rPr>
        <w:t>PREHĽAD PRÍRASTKOV POTOMSTVA PODĽA PLEMIEN ZA ROK 2019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bookmarkStart w:id="0" w:name="_GoBack"/>
      <w:bookmarkEnd w:id="0"/>
      <w:r>
        <w:rPr>
          <w:rFonts w:ascii="Courier New" w:hAnsi="Courier New" w:cs="Courier New"/>
          <w:b/>
          <w:bCs/>
        </w:rPr>
        <w:t xml:space="preserve">           ZA CHOVY OVIEC S ČISTOKRVNOU PLEMENITBOU MÄSOVÉHO ZAMERANIA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ROZMNOŽOVACIE CHOVY</w:t>
      </w:r>
    </w:p>
    <w:p w:rsidR="00834212" w:rsidRDefault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rect id="_x0000_s1043" style="position:absolute;margin-left:8.1pt;margin-top:5pt;width:658.8pt;height:50pt;z-index:251666432" o:allowincell="f" filled="f"/>
        </w:pict>
      </w:r>
      <w:r>
        <w:rPr>
          <w:noProof/>
        </w:rPr>
        <w:pict>
          <v:line id="_x0000_s1036" style="position:absolute;z-index:251659264" from="256.5pt,5pt" to="256.55pt,55pt" o:allowincell="f"/>
        </w:pict>
      </w:r>
      <w:r>
        <w:rPr>
          <w:noProof/>
        </w:rPr>
        <w:pict>
          <v:line id="_x0000_s1037" style="position:absolute;z-index:251660288" from="359.1pt,5pt" to="359.15pt,55pt" o:allowincell="f"/>
        </w:pict>
      </w:r>
      <w:r>
        <w:rPr>
          <w:noProof/>
        </w:rPr>
        <w:pict>
          <v:line id="_x0000_s1038" style="position:absolute;z-index:251661312" from="461.7pt,5pt" to="461.75pt,55pt" o:allowincell="f"/>
        </w:pict>
      </w:r>
      <w:r>
        <w:rPr>
          <w:noProof/>
        </w:rPr>
        <w:pict>
          <v:line id="_x0000_s1039" style="position:absolute;z-index:251662336" from="564.3pt,5pt" to="564.35pt,55pt" o:allowincell="f"/>
        </w:pict>
      </w:r>
      <w:r w:rsidR="00200723">
        <w:rPr>
          <w:rFonts w:ascii="Courier New" w:hAnsi="Courier New" w:cs="Courier New"/>
          <w:sz w:val="18"/>
          <w:szCs w:val="18"/>
        </w:rPr>
        <w:t xml:space="preserve"> </w: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P o č e t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Priem.hmotnosť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dni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Priem.hodnota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do odstavu [kg]    do odstavu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den.prírastku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[g] </w:t>
      </w:r>
    </w:p>
    <w:p w:rsidR="00834212" w:rsidRDefault="00991B6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w:pict>
          <v:line id="_x0000_s1040" style="position:absolute;flip:x;z-index:251663360" from="256.5pt,5pt" to="666.9pt,5.05pt" o:allowincell="f"/>
        </w:pict>
      </w:r>
      <w:r w:rsidR="00200723"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   Názov stáda                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baránky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jahničky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SUFFOLK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506 536 002   PD </w:t>
      </w:r>
      <w:proofErr w:type="spellStart"/>
      <w:r>
        <w:rPr>
          <w:rFonts w:ascii="Courier New" w:hAnsi="Courier New" w:cs="Courier New"/>
          <w:sz w:val="18"/>
          <w:szCs w:val="18"/>
        </w:rPr>
        <w:t>Turčianke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Kľačany                  0      4         0.0   31.7           0    101           0    279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710 527 316   PD Nová Ľubovňa                       0      2         0.0   30.5           0    112           0    241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 6         0.0   31.3           0    105           0    266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OXFORD DOWN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710 015 317   Pavol </w:t>
      </w:r>
      <w:proofErr w:type="spellStart"/>
      <w:r>
        <w:rPr>
          <w:rFonts w:ascii="Courier New" w:hAnsi="Courier New" w:cs="Courier New"/>
          <w:sz w:val="18"/>
          <w:szCs w:val="18"/>
        </w:rPr>
        <w:t>Vyšovský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HALA MARIANNA       11     16        22.0   21.7          97    103         195    183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402 825 003   Varga Peter, SHR                      0     10         0.0   20.6           0    102           0    169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11     26        22.0   21.3          97    103         195    178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TEXEL 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207 034 007   Ing. Magdaléna Prokešová              0      6         0.0   30.8           0     84           0    329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710 170 001   Marko </w:t>
      </w:r>
      <w:proofErr w:type="spellStart"/>
      <w:r>
        <w:rPr>
          <w:rFonts w:ascii="Courier New" w:hAnsi="Courier New" w:cs="Courier New"/>
          <w:sz w:val="18"/>
          <w:szCs w:val="18"/>
        </w:rPr>
        <w:t>Pardus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0     10         0.0   19.1           0     96           0    164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16         0.0   23.5           0     91           0    226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BC5BB1">
        <w:rPr>
          <w:rFonts w:ascii="Courier New" w:hAnsi="Courier New" w:cs="Courier New"/>
          <w:b/>
          <w:bCs/>
          <w:sz w:val="18"/>
          <w:szCs w:val="18"/>
        </w:rPr>
        <w:t>Plemeno : CLUN FOR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EST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303 106 002   PharmDr. Monika </w:t>
      </w:r>
      <w:proofErr w:type="spellStart"/>
      <w:r>
        <w:rPr>
          <w:rFonts w:ascii="Courier New" w:hAnsi="Courier New" w:cs="Courier New"/>
          <w:sz w:val="18"/>
          <w:szCs w:val="18"/>
        </w:rPr>
        <w:t>Pekníková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0     11         0.0   28.5           0    100           0    252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11         0.0   28.5           0    100           0    252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Plemeno : DORPER              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508 512 021   PD Liptovské Revúce                   0      1         0.0   38.0           0    117           0    291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202 013 001   Peter </w:t>
      </w:r>
      <w:proofErr w:type="spellStart"/>
      <w:r>
        <w:rPr>
          <w:rFonts w:ascii="Courier New" w:hAnsi="Courier New" w:cs="Courier New"/>
          <w:sz w:val="18"/>
          <w:szCs w:val="18"/>
        </w:rPr>
        <w:t>Suchánek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0      1         0.0   33.0           0    115           0    253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Priemerné hodnoty za plemeno                        0      2         0.0   35.5           0    116           0    272</w:t>
      </w:r>
    </w:p>
    <w:p w:rsidR="00834212" w:rsidRDefault="008342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---------------------------------------------------------------------------------------------------------------------</w:t>
      </w:r>
    </w:p>
    <w:p w:rsidR="00834212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>
        <w:rPr>
          <w:rFonts w:ascii="Courier New" w:hAnsi="Courier New" w:cs="Courier New"/>
          <w:b/>
          <w:bCs/>
          <w:sz w:val="18"/>
          <w:szCs w:val="18"/>
        </w:rPr>
        <w:t>Celkom za RCH                                      11     61        22.0   24.6          97    100         195    216</w:t>
      </w:r>
    </w:p>
    <w:p w:rsidR="00200723" w:rsidRDefault="0020072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200723" w:rsidSect="00CC071E">
      <w:pgSz w:w="16840" w:h="11907" w:orient="landscape"/>
      <w:pgMar w:top="567" w:right="1417" w:bottom="56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71E"/>
    <w:rsid w:val="00200723"/>
    <w:rsid w:val="00834212"/>
    <w:rsid w:val="00991B61"/>
    <w:rsid w:val="00BC5BB1"/>
    <w:rsid w:val="00CC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21271236"/>
  <w15:docId w15:val="{3D488288-785A-44E5-AF71-7B78A7DA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1374</Words>
  <Characters>7833</Characters>
  <Application>Microsoft Office Word</Application>
  <DocSecurity>0</DocSecurity>
  <Lines>65</Lines>
  <Paragraphs>18</Paragraphs>
  <ScaleCrop>false</ScaleCrop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4</cp:revision>
  <dcterms:created xsi:type="dcterms:W3CDTF">2020-04-02T08:05:00Z</dcterms:created>
  <dcterms:modified xsi:type="dcterms:W3CDTF">2020-05-19T09:44:00Z</dcterms:modified>
</cp:coreProperties>
</file>